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292D160A"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0889ECAF"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5536E9">
                              <w:rPr>
                                <w:rFonts w:ascii="Helvetica" w:hAnsi="Helvetica" w:cs="Helvetica"/>
                                <w:color w:val="FFFFFF"/>
                                <w:shd w:val="clear" w:color="auto" w:fill="603896"/>
                              </w:rPr>
                              <w:t>RENG007F</w:t>
                            </w:r>
                          </w:p>
                          <w:p w14:paraId="2E41BA24" w14:textId="470D757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C60A97">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C60A97">
                              <w:rPr>
                                <w:rFonts w:ascii="Arial" w:hAnsi="Arial" w:cs="Arial"/>
                                <w:color w:val="7030A0"/>
                              </w:rPr>
                              <w:t>6</w:t>
                            </w:r>
                          </w:p>
                          <w:p w14:paraId="2A8ED244" w14:textId="0BEFD1E6"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5536E9">
                              <w:rPr>
                                <w:rFonts w:ascii="Arial" w:hAnsi="Arial" w:cs="Arial"/>
                                <w:color w:val="7030A0"/>
                              </w:rPr>
                              <w:t>Full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0889ECAF"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5536E9">
                        <w:rPr>
                          <w:rFonts w:ascii="Helvetica" w:hAnsi="Helvetica" w:cs="Helvetica"/>
                          <w:color w:val="FFFFFF"/>
                          <w:shd w:val="clear" w:color="auto" w:fill="603896"/>
                        </w:rPr>
                        <w:t>RENG007F</w:t>
                      </w:r>
                    </w:p>
                    <w:p w14:paraId="2E41BA24" w14:textId="470D757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C60A97">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C60A97">
                        <w:rPr>
                          <w:rFonts w:ascii="Arial" w:hAnsi="Arial" w:cs="Arial"/>
                          <w:color w:val="7030A0"/>
                        </w:rPr>
                        <w:t>6</w:t>
                      </w:r>
                    </w:p>
                    <w:p w14:paraId="2A8ED244" w14:textId="0BEFD1E6"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5536E9">
                        <w:rPr>
                          <w:rFonts w:ascii="Arial" w:hAnsi="Arial" w:cs="Arial"/>
                          <w:color w:val="7030A0"/>
                        </w:rPr>
                        <w:t>Full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5536E9">
        <w:rPr>
          <w:rFonts w:ascii="Arial" w:hAnsi="Arial" w:cs="Arial"/>
          <w:b/>
          <w:color w:val="7030A0"/>
          <w:sz w:val="56"/>
          <w:szCs w:val="56"/>
        </w:rPr>
        <w:t>Engineering Diploma – Fabrication and Welding</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552393E2"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32E4E910"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401516A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E79FF">
                              <w:rPr>
                                <w:rFonts w:ascii="Arial" w:hAnsi="Arial" w:cs="Arial"/>
                                <w:b/>
                                <w:color w:val="7030A0"/>
                                <w:sz w:val="20"/>
                                <w:szCs w:val="20"/>
                              </w:rPr>
                              <w:t>2208</w:t>
                            </w:r>
                          </w:p>
                          <w:p w14:paraId="49B9FE4C" w14:textId="702B33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79FF">
                              <w:rPr>
                                <w:rFonts w:ascii="Arial" w:hAnsi="Arial" w:cs="Arial"/>
                                <w:b/>
                                <w:color w:val="7030A0"/>
                                <w:sz w:val="20"/>
                                <w:szCs w:val="20"/>
                              </w:rPr>
                              <w:t>welding@crawley.ac.uk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FC771" id="_x0000_t202" coordsize="21600,21600" o:spt="202" path="m,l,21600r21600,l21600,xe">
                <v:stroke joinstyle="miter"/>
                <v:path gradientshapeok="t" o:connecttype="rect"/>
              </v:shapetype>
              <v:shape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32E4E910"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401516A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E79FF">
                        <w:rPr>
                          <w:rFonts w:ascii="Arial" w:hAnsi="Arial" w:cs="Arial"/>
                          <w:b/>
                          <w:color w:val="7030A0"/>
                          <w:sz w:val="20"/>
                          <w:szCs w:val="20"/>
                        </w:rPr>
                        <w:t>2208</w:t>
                      </w:r>
                    </w:p>
                    <w:p w14:paraId="49B9FE4C" w14:textId="702B33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79FF">
                        <w:rPr>
                          <w:rFonts w:ascii="Arial" w:hAnsi="Arial" w:cs="Arial"/>
                          <w:b/>
                          <w:color w:val="7030A0"/>
                          <w:sz w:val="20"/>
                          <w:szCs w:val="20"/>
                        </w:rPr>
                        <w:t>welding@crawley.ac.uk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5536E9">
        <w:rPr>
          <w:rFonts w:ascii="Arial" w:hAnsi="Arial" w:cs="Arial"/>
          <w:b/>
          <w:color w:val="7030A0"/>
          <w:sz w:val="22"/>
        </w:rPr>
        <w:t>Engineering</w:t>
      </w:r>
      <w:r w:rsidR="008B10ED">
        <w:rPr>
          <w:rFonts w:ascii="Arial" w:hAnsi="Arial" w:cs="Arial"/>
          <w:b/>
          <w:color w:val="7030A0"/>
          <w:sz w:val="22"/>
        </w:rPr>
        <w:t xml:space="preserve"> Diploma in Fabrication and Welding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4138ACEC" w:rsidR="008A6C93" w:rsidRDefault="004E79FF" w:rsidP="00107480">
      <w:pPr>
        <w:pStyle w:val="Default"/>
        <w:ind w:firstLine="480"/>
        <w:rPr>
          <w:rFonts w:ascii="Arial" w:hAnsi="Arial" w:cs="Arial"/>
          <w:sz w:val="22"/>
        </w:rPr>
      </w:pPr>
      <w:r>
        <w:rPr>
          <w:rFonts w:ascii="Arial" w:hAnsi="Arial" w:cs="Arial"/>
          <w:sz w:val="22"/>
        </w:rPr>
        <w:t>Welding &amp; Fabrication Department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8F1C" w14:textId="77777777" w:rsidR="000B6C23" w:rsidRDefault="000B6C23" w:rsidP="00107480">
      <w:pPr>
        <w:spacing w:after="0" w:line="240" w:lineRule="auto"/>
      </w:pPr>
      <w:r>
        <w:separator/>
      </w:r>
    </w:p>
  </w:endnote>
  <w:endnote w:type="continuationSeparator" w:id="0">
    <w:p w14:paraId="0A08D524" w14:textId="77777777" w:rsidR="000B6C23" w:rsidRDefault="000B6C2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2EC5" w14:textId="77777777" w:rsidR="000B6C23" w:rsidRDefault="000B6C23" w:rsidP="00107480">
      <w:pPr>
        <w:spacing w:after="0" w:line="240" w:lineRule="auto"/>
      </w:pPr>
      <w:r>
        <w:separator/>
      </w:r>
    </w:p>
  </w:footnote>
  <w:footnote w:type="continuationSeparator" w:id="0">
    <w:p w14:paraId="03CB9775" w14:textId="77777777" w:rsidR="000B6C23" w:rsidRDefault="000B6C2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7189F"/>
    <w:rsid w:val="00081ABB"/>
    <w:rsid w:val="00086702"/>
    <w:rsid w:val="000B6C23"/>
    <w:rsid w:val="000E5B28"/>
    <w:rsid w:val="0010721C"/>
    <w:rsid w:val="00107480"/>
    <w:rsid w:val="00120250"/>
    <w:rsid w:val="001633C3"/>
    <w:rsid w:val="001C5A4D"/>
    <w:rsid w:val="001F1B12"/>
    <w:rsid w:val="00283984"/>
    <w:rsid w:val="003C2591"/>
    <w:rsid w:val="003F78EE"/>
    <w:rsid w:val="00413CA0"/>
    <w:rsid w:val="00431574"/>
    <w:rsid w:val="00496FAC"/>
    <w:rsid w:val="004A6D02"/>
    <w:rsid w:val="004E79FF"/>
    <w:rsid w:val="004F5498"/>
    <w:rsid w:val="00502CEB"/>
    <w:rsid w:val="00542954"/>
    <w:rsid w:val="00543DF5"/>
    <w:rsid w:val="005536E9"/>
    <w:rsid w:val="005663D5"/>
    <w:rsid w:val="005B68B6"/>
    <w:rsid w:val="00615CA6"/>
    <w:rsid w:val="006312C7"/>
    <w:rsid w:val="00685583"/>
    <w:rsid w:val="006A5430"/>
    <w:rsid w:val="006D06D0"/>
    <w:rsid w:val="006E1A18"/>
    <w:rsid w:val="006E4352"/>
    <w:rsid w:val="00706B78"/>
    <w:rsid w:val="007536EC"/>
    <w:rsid w:val="007C2974"/>
    <w:rsid w:val="007E5193"/>
    <w:rsid w:val="008115C7"/>
    <w:rsid w:val="00814EE5"/>
    <w:rsid w:val="00824BFA"/>
    <w:rsid w:val="00836C35"/>
    <w:rsid w:val="00840164"/>
    <w:rsid w:val="00855366"/>
    <w:rsid w:val="00855570"/>
    <w:rsid w:val="008A0743"/>
    <w:rsid w:val="008A6C93"/>
    <w:rsid w:val="008B10ED"/>
    <w:rsid w:val="008D60A7"/>
    <w:rsid w:val="00951241"/>
    <w:rsid w:val="00960D73"/>
    <w:rsid w:val="009D6119"/>
    <w:rsid w:val="009E6B5E"/>
    <w:rsid w:val="00A229DA"/>
    <w:rsid w:val="00B00F8C"/>
    <w:rsid w:val="00B0157C"/>
    <w:rsid w:val="00B21747"/>
    <w:rsid w:val="00B7155A"/>
    <w:rsid w:val="00BE7061"/>
    <w:rsid w:val="00BF14F2"/>
    <w:rsid w:val="00C00FB5"/>
    <w:rsid w:val="00C5663F"/>
    <w:rsid w:val="00C60A97"/>
    <w:rsid w:val="00CB37D3"/>
    <w:rsid w:val="00D112B5"/>
    <w:rsid w:val="00D916F1"/>
    <w:rsid w:val="00DB248E"/>
    <w:rsid w:val="00DD4671"/>
    <w:rsid w:val="00DD693B"/>
    <w:rsid w:val="00E13B62"/>
    <w:rsid w:val="00E278E5"/>
    <w:rsid w:val="00E31F4A"/>
    <w:rsid w:val="00EB0D7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2025-05-07T11:51:00Z</dcterms:created>
  <dcterms:modified xsi:type="dcterms:W3CDTF">2025-05-07T11:51:00Z</dcterms:modified>
</cp:coreProperties>
</file>