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2F7A8A55" w:rsidR="0070587D" w:rsidRDefault="00576020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bookmarkStart w:id="0" w:name="_Hlk170464888"/>
                              <w:bookmarkStart w:id="1" w:name="_Hlk170464889"/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Hospitality and Catering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2F7A8A55" w:rsidR="0070587D" w:rsidRDefault="00576020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bookmarkStart w:id="2" w:name="_Hlk170464888"/>
                        <w:bookmarkStart w:id="3" w:name="_Hlk170464889"/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Hospitality and Catering</w:t>
                        </w:r>
                        <w:bookmarkEnd w:id="2"/>
                        <w:bookmarkEnd w:id="3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15A43D51">
                <wp:simplePos x="0" y="0"/>
                <wp:positionH relativeFrom="margin">
                  <wp:posOffset>3067050</wp:posOffset>
                </wp:positionH>
                <wp:positionV relativeFrom="margin">
                  <wp:posOffset>1532890</wp:posOffset>
                </wp:positionV>
                <wp:extent cx="3213100" cy="2314575"/>
                <wp:effectExtent l="0" t="0" r="25400" b="28575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314575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3E078BF5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CHOS</w:t>
                            </w:r>
                            <w:r w:rsidR="00076AB1">
                              <w:rPr>
                                <w:color w:val="1F497D" w:themeColor="text2"/>
                              </w:rPr>
                              <w:t>0</w:t>
                            </w:r>
                            <w:r w:rsidR="003E6CDD">
                              <w:rPr>
                                <w:color w:val="1F497D" w:themeColor="text2"/>
                              </w:rPr>
                              <w:t>13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F1A</w:t>
                            </w:r>
                          </w:p>
                          <w:p w14:paraId="68A84BD0" w14:textId="4FE5BF32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576020" w:rsidRPr="00F01D05">
                              <w:rPr>
                                <w:color w:val="1F497D" w:themeColor="text2"/>
                              </w:rPr>
                              <w:t>3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3E4891CA" w:rsidR="00986547" w:rsidRPr="00F01D05" w:rsidRDefault="003E6CDD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Sean Denny</w:t>
                            </w:r>
                          </w:p>
                          <w:p w14:paraId="4B44D478" w14:textId="38CCA41E" w:rsidR="00FF729C" w:rsidRPr="00F01D05" w:rsidRDefault="00185296" w:rsidP="00DD4977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2295</w:t>
                            </w:r>
                          </w:p>
                          <w:p w14:paraId="5A741B63" w14:textId="65616893" w:rsidR="00FF729C" w:rsidRPr="00F01D05" w:rsidRDefault="00FE77DD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58548B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 xml:space="preserve"> </w:t>
                            </w:r>
                            <w:r w:rsidR="003E6CDD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sean.denny</w:t>
                            </w:r>
                            <w:r w:rsidR="00B34D87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@chichester.ac.uk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5pt;margin-top:120.7pt;width:253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3E078BF5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CHOS</w:t>
                      </w:r>
                      <w:r w:rsidR="00076AB1">
                        <w:rPr>
                          <w:color w:val="1F497D" w:themeColor="text2"/>
                        </w:rPr>
                        <w:t>0</w:t>
                      </w:r>
                      <w:r w:rsidR="003E6CDD">
                        <w:rPr>
                          <w:color w:val="1F497D" w:themeColor="text2"/>
                        </w:rPr>
                        <w:t>13</w:t>
                      </w:r>
                      <w:r w:rsidR="00B34D87">
                        <w:rPr>
                          <w:color w:val="1F497D" w:themeColor="text2"/>
                        </w:rPr>
                        <w:t>F1A</w:t>
                      </w:r>
                    </w:p>
                    <w:p w14:paraId="68A84BD0" w14:textId="4FE5BF32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576020" w:rsidRPr="00F01D05">
                        <w:rPr>
                          <w:color w:val="1F497D" w:themeColor="text2"/>
                        </w:rPr>
                        <w:t>3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3E4891CA" w:rsidR="00986547" w:rsidRPr="00F01D05" w:rsidRDefault="003E6CDD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Sean Denny</w:t>
                      </w:r>
                    </w:p>
                    <w:p w14:paraId="4B44D478" w14:textId="38CCA41E" w:rsidR="00FF729C" w:rsidRPr="00F01D05" w:rsidRDefault="00185296" w:rsidP="00DD4977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2295</w:t>
                      </w:r>
                    </w:p>
                    <w:p w14:paraId="5A741B63" w14:textId="65616893" w:rsidR="00FF729C" w:rsidRPr="00F01D05" w:rsidRDefault="00FE77DD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58548B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 xml:space="preserve"> </w:t>
                      </w:r>
                      <w:r w:rsidR="003E6CDD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sean.denny</w:t>
                      </w:r>
                      <w:r w:rsidR="00B34D87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@chichester.ac.uk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0C05AE88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027831">
        <w:rPr>
          <w:rFonts w:ascii="Trebuchet MS" w:hAnsi="Trebuchet MS"/>
          <w:spacing w:val="-7"/>
          <w:sz w:val="24"/>
          <w:szCs w:val="24"/>
        </w:rPr>
        <w:t>3</w:t>
      </w:r>
      <w:r w:rsidR="00902BEE">
        <w:rPr>
          <w:rFonts w:ascii="Trebuchet MS" w:hAnsi="Trebuchet MS"/>
          <w:spacing w:val="-7"/>
          <w:sz w:val="24"/>
          <w:szCs w:val="24"/>
        </w:rPr>
        <w:t xml:space="preserve"> </w:t>
      </w:r>
      <w:r w:rsidR="003E6CDD">
        <w:rPr>
          <w:rFonts w:ascii="Trebuchet MS" w:hAnsi="Trebuchet MS"/>
          <w:spacing w:val="-7"/>
          <w:sz w:val="24"/>
          <w:szCs w:val="24"/>
        </w:rPr>
        <w:t>Professional Cookery</w:t>
      </w:r>
      <w:r w:rsidR="00027831">
        <w:rPr>
          <w:rFonts w:ascii="Trebuchet MS" w:hAnsi="Trebuchet MS"/>
          <w:spacing w:val="-7"/>
          <w:sz w:val="24"/>
          <w:szCs w:val="24"/>
        </w:rPr>
        <w:t xml:space="preserve">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</w:t>
      </w:r>
      <w:proofErr w:type="gramStart"/>
      <w:r w:rsidRPr="00933198">
        <w:rPr>
          <w:rFonts w:ascii="Trebuchet MS" w:hAnsi="Trebuchet MS"/>
          <w:sz w:val="24"/>
          <w:szCs w:val="24"/>
        </w:rPr>
        <w:t>join</w:t>
      </w:r>
      <w:proofErr w:type="gramEnd"/>
      <w:r w:rsidRPr="00933198">
        <w:rPr>
          <w:rFonts w:ascii="Trebuchet MS" w:hAnsi="Trebuchet MS"/>
          <w:sz w:val="24"/>
          <w:szCs w:val="24"/>
        </w:rPr>
        <w:t xml:space="preserve">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proofErr w:type="gramStart"/>
      <w:r w:rsidR="00B573F2" w:rsidRPr="00933198">
        <w:rPr>
          <w:rFonts w:ascii="Trebuchet MS" w:hAnsi="Trebuchet MS"/>
          <w:sz w:val="24"/>
          <w:szCs w:val="24"/>
        </w:rPr>
        <w:t>this?</w:t>
      </w:r>
      <w:proofErr w:type="gramEnd"/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open on the </w:t>
      </w:r>
      <w:proofErr w:type="gramStart"/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</w:t>
      </w:r>
      <w:proofErr w:type="gramStart"/>
      <w:r>
        <w:rPr>
          <w:rFonts w:ascii="Trebuchet MS" w:hAnsi="Trebuchet MS"/>
          <w:color w:val="000000" w:themeColor="text1"/>
          <w:sz w:val="24"/>
          <w:szCs w:val="24"/>
        </w:rPr>
        <w:t>uniform</w:t>
      </w:r>
      <w:proofErr w:type="gramEnd"/>
      <w:r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0F95668" w14:textId="77777777" w:rsidR="009C268B" w:rsidRDefault="00F11866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>Your course requires the purchase of uniform</w:t>
      </w:r>
      <w:r w:rsidR="009C268B" w:rsidRPr="00933198">
        <w:rPr>
          <w:rFonts w:eastAsia="Arial" w:cs="Arial"/>
          <w:color w:val="000000" w:themeColor="text1"/>
        </w:rPr>
        <w:t xml:space="preserve">. </w:t>
      </w:r>
    </w:p>
    <w:p w14:paraId="6760089A" w14:textId="306CF634" w:rsidR="00AE5F24" w:rsidRPr="00933198" w:rsidRDefault="00AE5F24" w:rsidP="00AE5F24">
      <w:pPr>
        <w:pStyle w:val="Defaul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</w:t>
      </w:r>
      <w:r w:rsidRPr="00933198">
        <w:rPr>
          <w:rFonts w:eastAsia="Arial" w:cs="Arial"/>
          <w:color w:val="000000" w:themeColor="text1"/>
        </w:rPr>
        <w:t xml:space="preserve">lease order your uniform directly via attached links in the Student and Parent Zone area on the Starting in September page. </w:t>
      </w:r>
      <w:r w:rsidR="00516931">
        <w:rPr>
          <w:rFonts w:eastAsia="Arial" w:cs="Arial"/>
          <w:color w:val="000000" w:themeColor="text1"/>
        </w:rPr>
        <w:t>O</w:t>
      </w:r>
      <w:r>
        <w:rPr>
          <w:rFonts w:eastAsia="Arial" w:cs="Arial"/>
          <w:color w:val="000000" w:themeColor="text1"/>
        </w:rPr>
        <w:t xml:space="preserve">nly order your uniform once </w:t>
      </w:r>
      <w:r w:rsidRPr="00933198">
        <w:rPr>
          <w:rFonts w:eastAsia="Arial" w:cs="Arial"/>
          <w:color w:val="000000" w:themeColor="text1"/>
        </w:rPr>
        <w:t>you have had your place on the course confirmed</w:t>
      </w:r>
      <w:r>
        <w:rPr>
          <w:rFonts w:eastAsia="Arial" w:cs="Arial"/>
          <w:color w:val="000000" w:themeColor="text1"/>
        </w:rPr>
        <w:t xml:space="preserve"> by your study program leader</w:t>
      </w:r>
      <w:r w:rsidRPr="00933198">
        <w:rPr>
          <w:rFonts w:eastAsia="Arial" w:cs="Arial"/>
          <w:color w:val="000000" w:themeColor="text1"/>
        </w:rPr>
        <w:t xml:space="preserve">. 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1D4195DD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Wednesday 2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7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  <w:vertAlign w:val="superscript"/>
        </w:rPr>
        <w:t>th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August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the following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from the </w:t>
      </w:r>
      <w:proofErr w:type="gramStart"/>
      <w:r w:rsidR="00F96FD8">
        <w:rPr>
          <w:rFonts w:ascii="Trebuchet MS" w:hAnsi="Trebuchet MS"/>
          <w:color w:val="000000" w:themeColor="text1"/>
          <w:sz w:val="24"/>
          <w:szCs w:val="24"/>
        </w:rPr>
        <w:t>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75EFE400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Restaurant 64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3E6CDD">
        <w:rPr>
          <w:rFonts w:ascii="Trebuchet MS" w:hAnsi="Trebuchet MS"/>
          <w:color w:val="000000" w:themeColor="text1"/>
          <w:sz w:val="24"/>
          <w:szCs w:val="24"/>
        </w:rPr>
        <w:t>100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enrol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4928C846" w14:textId="77777777" w:rsidR="0064446F" w:rsidRDefault="0064446F" w:rsidP="00AE5F24">
      <w:pPr>
        <w:ind w:right="350"/>
        <w:rPr>
          <w:rFonts w:ascii="Trebuchet MS" w:hAnsi="Trebuchet MS"/>
          <w:sz w:val="24"/>
          <w:szCs w:val="24"/>
        </w:rPr>
      </w:pPr>
    </w:p>
    <w:p w14:paraId="4DD0AB79" w14:textId="77777777" w:rsidR="0064446F" w:rsidRPr="00933198" w:rsidRDefault="0064446F" w:rsidP="0064446F">
      <w:pPr>
        <w:ind w:right="35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There is a complimentary Welcome BBQ on Wednesday 3</w:t>
      </w:r>
      <w:r w:rsidRPr="0064446F">
        <w:rPr>
          <w:rFonts w:ascii="Trebuchet MS" w:hAnsi="Trebuchet MS"/>
          <w:sz w:val="24"/>
          <w:szCs w:val="24"/>
          <w:vertAlign w:val="superscript"/>
        </w:rPr>
        <w:t>rd</w:t>
      </w:r>
      <w:r>
        <w:rPr>
          <w:rFonts w:ascii="Trebuchet MS" w:hAnsi="Trebuchet MS"/>
          <w:sz w:val="24"/>
          <w:szCs w:val="24"/>
        </w:rPr>
        <w:t xml:space="preserve"> September from 12pm. Please attend so you can meet </w:t>
      </w:r>
      <w:proofErr w:type="gramStart"/>
      <w:r>
        <w:rPr>
          <w:rFonts w:ascii="Trebuchet MS" w:hAnsi="Trebuchet MS"/>
          <w:sz w:val="24"/>
          <w:szCs w:val="24"/>
        </w:rPr>
        <w:t>all of</w:t>
      </w:r>
      <w:proofErr w:type="gramEnd"/>
      <w:r>
        <w:rPr>
          <w:rFonts w:ascii="Trebuchet MS" w:hAnsi="Trebuchet MS"/>
          <w:sz w:val="24"/>
          <w:szCs w:val="24"/>
        </w:rPr>
        <w:t xml:space="preserve"> the other new hospitality students.</w:t>
      </w:r>
    </w:p>
    <w:p w14:paraId="3B307A4D" w14:textId="77777777" w:rsidR="0064446F" w:rsidRPr="00933198" w:rsidRDefault="0064446F" w:rsidP="00AE5F24">
      <w:pPr>
        <w:ind w:right="350"/>
        <w:rPr>
          <w:rFonts w:ascii="Trebuchet MS" w:hAnsi="Trebuchet MS"/>
          <w:sz w:val="24"/>
          <w:szCs w:val="24"/>
        </w:rPr>
      </w:pPr>
    </w:p>
    <w:p w14:paraId="6822B9FE" w14:textId="756CF739" w:rsidR="004D3BB2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You will have a </w:t>
      </w:r>
      <w:r w:rsidR="00657D26">
        <w:rPr>
          <w:rFonts w:ascii="Trebuchet MS" w:hAnsi="Trebuchet MS"/>
          <w:sz w:val="24"/>
          <w:szCs w:val="24"/>
        </w:rPr>
        <w:t>1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="00657D26">
        <w:rPr>
          <w:rFonts w:ascii="Trebuchet MS" w:hAnsi="Trebuchet MS"/>
          <w:sz w:val="24"/>
          <w:szCs w:val="24"/>
        </w:rPr>
        <w:t>Thursday 4</w:t>
      </w:r>
      <w:r w:rsidR="00657D26" w:rsidRPr="00657D26">
        <w:rPr>
          <w:rFonts w:ascii="Trebuchet MS" w:hAnsi="Trebuchet MS"/>
          <w:sz w:val="24"/>
          <w:szCs w:val="24"/>
          <w:vertAlign w:val="superscript"/>
        </w:rPr>
        <w:t>th</w:t>
      </w:r>
      <w:r w:rsidR="00657D26">
        <w:rPr>
          <w:rFonts w:ascii="Trebuchet MS" w:hAnsi="Trebuchet MS"/>
          <w:sz w:val="24"/>
          <w:szCs w:val="24"/>
        </w:rPr>
        <w:t xml:space="preserve"> September </w:t>
      </w:r>
      <w:r w:rsidRPr="00933198">
        <w:rPr>
          <w:rFonts w:ascii="Trebuchet MS" w:hAnsi="Trebuchet MS"/>
          <w:sz w:val="24"/>
          <w:szCs w:val="24"/>
        </w:rPr>
        <w:t xml:space="preserve">The day will start at </w:t>
      </w:r>
      <w:r w:rsidR="00F96FD8">
        <w:rPr>
          <w:rFonts w:ascii="Trebuchet MS" w:hAnsi="Trebuchet MS"/>
          <w:sz w:val="24"/>
          <w:szCs w:val="24"/>
        </w:rPr>
        <w:t>9</w:t>
      </w:r>
      <w:r w:rsidRPr="00933198">
        <w:rPr>
          <w:rFonts w:ascii="Trebuchet MS" w:hAnsi="Trebuchet MS"/>
          <w:sz w:val="24"/>
          <w:szCs w:val="24"/>
        </w:rPr>
        <w:t xml:space="preserve">.15am and finish at approximately </w:t>
      </w:r>
      <w:r w:rsidR="00F96FD8">
        <w:rPr>
          <w:rFonts w:ascii="Trebuchet MS" w:hAnsi="Trebuchet MS"/>
          <w:sz w:val="24"/>
          <w:szCs w:val="24"/>
        </w:rPr>
        <w:t>3</w:t>
      </w:r>
      <w:r w:rsidRPr="00933198">
        <w:rPr>
          <w:rFonts w:ascii="Trebuchet MS" w:hAnsi="Trebuchet MS"/>
          <w:sz w:val="24"/>
          <w:szCs w:val="24"/>
        </w:rPr>
        <w:t>.15pm.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 week 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</w:t>
      </w:r>
      <w:r w:rsidR="0064446F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58548B">
        <w:rPr>
          <w:rFonts w:ascii="Trebuchet MS" w:hAnsi="Trebuchet MS"/>
          <w:sz w:val="24"/>
          <w:szCs w:val="24"/>
        </w:rPr>
        <w:t>to familiarise</w:t>
      </w:r>
      <w:r w:rsidR="00F96FD8">
        <w:rPr>
          <w:rFonts w:ascii="Trebuchet MS" w:hAnsi="Trebuchet MS"/>
          <w:sz w:val="24"/>
          <w:szCs w:val="24"/>
        </w:rPr>
        <w:t xml:space="preserve">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64446F" w:rsidRDefault="00AA2457" w:rsidP="0064446F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64446F">
        <w:rPr>
          <w:rFonts w:ascii="Trebuchet MS" w:hAnsi="Trebuchet MS"/>
          <w:sz w:val="24"/>
          <w:szCs w:val="24"/>
        </w:rPr>
        <w:t>A pen and a notebook.</w:t>
      </w:r>
    </w:p>
    <w:p w14:paraId="74CE27A4" w14:textId="6C494D8B" w:rsidR="004D3BB2" w:rsidRPr="0064446F" w:rsidRDefault="004D3BB2" w:rsidP="0064446F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64446F">
        <w:rPr>
          <w:rFonts w:ascii="Trebuchet MS" w:hAnsi="Trebuchet MS"/>
          <w:sz w:val="24"/>
          <w:szCs w:val="24"/>
        </w:rPr>
        <w:t>Water and a packed lunch</w:t>
      </w:r>
      <w:r w:rsidR="00F96FD8" w:rsidRPr="0064446F">
        <w:rPr>
          <w:rFonts w:ascii="Trebuchet MS" w:hAnsi="Trebuchet MS"/>
          <w:sz w:val="24"/>
          <w:szCs w:val="24"/>
        </w:rPr>
        <w:t xml:space="preserve"> or </w:t>
      </w:r>
      <w:r w:rsidRPr="0064446F">
        <w:rPr>
          <w:rFonts w:ascii="Trebuchet MS" w:hAnsi="Trebuchet MS"/>
          <w:sz w:val="24"/>
          <w:szCs w:val="24"/>
        </w:rPr>
        <w:t xml:space="preserve">money for lunch-There is a water fountain in </w:t>
      </w:r>
      <w:r w:rsidR="00DA7D67" w:rsidRPr="0064446F">
        <w:rPr>
          <w:rFonts w:ascii="Trebuchet MS" w:hAnsi="Trebuchet MS"/>
          <w:sz w:val="24"/>
          <w:szCs w:val="24"/>
        </w:rPr>
        <w:t>the department</w:t>
      </w:r>
      <w:r w:rsidRPr="0064446F">
        <w:rPr>
          <w:rFonts w:ascii="Trebuchet MS" w:hAnsi="Trebuchet MS"/>
          <w:sz w:val="24"/>
          <w:szCs w:val="24"/>
        </w:rPr>
        <w:t xml:space="preserve"> to refill your bottles.</w:t>
      </w:r>
    </w:p>
    <w:p w14:paraId="1C547070" w14:textId="00A0F359" w:rsidR="00657D26" w:rsidRPr="0064446F" w:rsidRDefault="00657D26" w:rsidP="0064446F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64446F">
        <w:rPr>
          <w:rFonts w:ascii="Trebuchet MS" w:hAnsi="Trebuchet MS"/>
          <w:sz w:val="24"/>
          <w:szCs w:val="24"/>
        </w:rPr>
        <w:t>Dress code for induction day is trainers, shorts/leggings and a ‘sports’ top for a wall climbing induction activity</w:t>
      </w:r>
    </w:p>
    <w:p w14:paraId="418CE832" w14:textId="659FDD09" w:rsidR="00EB7794" w:rsidRPr="0064446F" w:rsidRDefault="00EB7794" w:rsidP="0064446F">
      <w:pPr>
        <w:pStyle w:val="ListParagraph"/>
        <w:numPr>
          <w:ilvl w:val="0"/>
          <w:numId w:val="12"/>
        </w:numPr>
        <w:kinsoku w:val="0"/>
        <w:overflowPunct w:val="0"/>
        <w:adjustRightInd w:val="0"/>
        <w:spacing w:before="145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64446F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64446F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Pr="0064446F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64446F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="00F50EF7" w:rsidRPr="0064446F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>Math</w:t>
      </w:r>
    </w:p>
    <w:p w14:paraId="55B48A93" w14:textId="0F938DB2" w:rsidR="00EB7794" w:rsidRPr="00933198" w:rsidRDefault="00EB77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All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students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aged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16-18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years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on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full-time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course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are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required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to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update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their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Math’s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skills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if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they do not hold a GCSE grade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9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4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in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either or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both subjects. So please be aware that if you do not have these qualifications, you will be required to undertake a GCSE re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sit (or equivalent qualification) alongside your main program of study. This is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a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compulsory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requirement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 Please be aware that you cannot be awarded for one qualification without passing the other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0CCCD42B" w14:textId="15DC5D1C" w:rsidR="00A44F98" w:rsidRDefault="003E6CDD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Sean Denny</w:t>
      </w:r>
    </w:p>
    <w:p w14:paraId="3A0F0FCB" w14:textId="4C030A76" w:rsidR="00F01D05" w:rsidRPr="00933198" w:rsidRDefault="007C5C94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Study Program Leader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 xml:space="preserve">Level </w:t>
      </w:r>
      <w:r w:rsidR="00027831">
        <w:rPr>
          <w:rFonts w:ascii="Trebuchet MS" w:hAnsi="Trebuchet MS"/>
          <w:spacing w:val="-7"/>
          <w:sz w:val="24"/>
          <w:szCs w:val="24"/>
        </w:rPr>
        <w:t xml:space="preserve">3 </w:t>
      </w:r>
      <w:r w:rsidR="003E6CDD">
        <w:rPr>
          <w:rFonts w:ascii="Trebuchet MS" w:hAnsi="Trebuchet MS"/>
          <w:spacing w:val="-7"/>
          <w:sz w:val="24"/>
          <w:szCs w:val="24"/>
        </w:rPr>
        <w:t>Professional Cookery</w:t>
      </w: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6C439C79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01167397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2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0" w15:restartNumberingAfterBreak="0">
    <w:nsid w:val="628C63D2"/>
    <w:multiLevelType w:val="hybridMultilevel"/>
    <w:tmpl w:val="61C8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9"/>
  </w:num>
  <w:num w:numId="2" w16cid:durableId="1172376501">
    <w:abstractNumId w:val="0"/>
  </w:num>
  <w:num w:numId="3" w16cid:durableId="1309630155">
    <w:abstractNumId w:val="2"/>
  </w:num>
  <w:num w:numId="4" w16cid:durableId="457644470">
    <w:abstractNumId w:val="6"/>
  </w:num>
  <w:num w:numId="5" w16cid:durableId="2078159862">
    <w:abstractNumId w:val="1"/>
  </w:num>
  <w:num w:numId="6" w16cid:durableId="1980988789">
    <w:abstractNumId w:val="11"/>
  </w:num>
  <w:num w:numId="7" w16cid:durableId="1111166899">
    <w:abstractNumId w:val="4"/>
  </w:num>
  <w:num w:numId="8" w16cid:durableId="651065090">
    <w:abstractNumId w:val="7"/>
  </w:num>
  <w:num w:numId="9" w16cid:durableId="1405225291">
    <w:abstractNumId w:val="8"/>
  </w:num>
  <w:num w:numId="10" w16cid:durableId="867181518">
    <w:abstractNumId w:val="5"/>
  </w:num>
  <w:num w:numId="11" w16cid:durableId="1606691573">
    <w:abstractNumId w:val="3"/>
  </w:num>
  <w:num w:numId="12" w16cid:durableId="20558879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43673"/>
    <w:rsid w:val="000646CD"/>
    <w:rsid w:val="00076AB1"/>
    <w:rsid w:val="00083E05"/>
    <w:rsid w:val="0008597B"/>
    <w:rsid w:val="00085DF7"/>
    <w:rsid w:val="000B5D0E"/>
    <w:rsid w:val="000B77C8"/>
    <w:rsid w:val="000D7BFD"/>
    <w:rsid w:val="000E7E00"/>
    <w:rsid w:val="001025A2"/>
    <w:rsid w:val="00124109"/>
    <w:rsid w:val="00142BE1"/>
    <w:rsid w:val="00156C98"/>
    <w:rsid w:val="0016112E"/>
    <w:rsid w:val="00180A86"/>
    <w:rsid w:val="00185296"/>
    <w:rsid w:val="001B2FA9"/>
    <w:rsid w:val="00200EBE"/>
    <w:rsid w:val="0021070B"/>
    <w:rsid w:val="00220437"/>
    <w:rsid w:val="00240CB3"/>
    <w:rsid w:val="00252564"/>
    <w:rsid w:val="002C0A44"/>
    <w:rsid w:val="002C42B3"/>
    <w:rsid w:val="002C7CF7"/>
    <w:rsid w:val="002E2581"/>
    <w:rsid w:val="002E369A"/>
    <w:rsid w:val="003325C4"/>
    <w:rsid w:val="003362F3"/>
    <w:rsid w:val="00354954"/>
    <w:rsid w:val="0035680A"/>
    <w:rsid w:val="00357635"/>
    <w:rsid w:val="0037377E"/>
    <w:rsid w:val="00373C98"/>
    <w:rsid w:val="00377637"/>
    <w:rsid w:val="0038511A"/>
    <w:rsid w:val="003A6E4D"/>
    <w:rsid w:val="003D3C0B"/>
    <w:rsid w:val="003E6CDD"/>
    <w:rsid w:val="003F3DFA"/>
    <w:rsid w:val="0040392C"/>
    <w:rsid w:val="0040531B"/>
    <w:rsid w:val="00416198"/>
    <w:rsid w:val="004206F0"/>
    <w:rsid w:val="004228F7"/>
    <w:rsid w:val="00425FE7"/>
    <w:rsid w:val="004936A4"/>
    <w:rsid w:val="00493E27"/>
    <w:rsid w:val="004A3B98"/>
    <w:rsid w:val="004D3BB2"/>
    <w:rsid w:val="004F3616"/>
    <w:rsid w:val="00500DCF"/>
    <w:rsid w:val="00516931"/>
    <w:rsid w:val="00526A33"/>
    <w:rsid w:val="00532003"/>
    <w:rsid w:val="00541B39"/>
    <w:rsid w:val="0056498D"/>
    <w:rsid w:val="00576020"/>
    <w:rsid w:val="0058548B"/>
    <w:rsid w:val="0059223C"/>
    <w:rsid w:val="00593B99"/>
    <w:rsid w:val="005D08EF"/>
    <w:rsid w:val="00602AD9"/>
    <w:rsid w:val="00605E5B"/>
    <w:rsid w:val="006157A2"/>
    <w:rsid w:val="00635FEB"/>
    <w:rsid w:val="006360D0"/>
    <w:rsid w:val="0064446F"/>
    <w:rsid w:val="00644B44"/>
    <w:rsid w:val="00654484"/>
    <w:rsid w:val="00657D26"/>
    <w:rsid w:val="00683033"/>
    <w:rsid w:val="006A0859"/>
    <w:rsid w:val="006D6C9D"/>
    <w:rsid w:val="006D7361"/>
    <w:rsid w:val="006E565E"/>
    <w:rsid w:val="006F55D8"/>
    <w:rsid w:val="00700ABB"/>
    <w:rsid w:val="0070587D"/>
    <w:rsid w:val="00707887"/>
    <w:rsid w:val="00734FE6"/>
    <w:rsid w:val="00777444"/>
    <w:rsid w:val="0077745D"/>
    <w:rsid w:val="007813DE"/>
    <w:rsid w:val="007C3D8A"/>
    <w:rsid w:val="007C5C94"/>
    <w:rsid w:val="007E2826"/>
    <w:rsid w:val="007E32CD"/>
    <w:rsid w:val="007F4C07"/>
    <w:rsid w:val="008245B1"/>
    <w:rsid w:val="008402DD"/>
    <w:rsid w:val="00853815"/>
    <w:rsid w:val="00867A87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6426"/>
    <w:rsid w:val="009E70E8"/>
    <w:rsid w:val="009F189F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D27C4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526"/>
    <w:rsid w:val="00BF678D"/>
    <w:rsid w:val="00C11EE1"/>
    <w:rsid w:val="00C20D02"/>
    <w:rsid w:val="00C22A92"/>
    <w:rsid w:val="00C27AD7"/>
    <w:rsid w:val="00C40847"/>
    <w:rsid w:val="00C7234F"/>
    <w:rsid w:val="00C72372"/>
    <w:rsid w:val="00CE3556"/>
    <w:rsid w:val="00D02AF8"/>
    <w:rsid w:val="00D13008"/>
    <w:rsid w:val="00D25B05"/>
    <w:rsid w:val="00D66DF3"/>
    <w:rsid w:val="00D80837"/>
    <w:rsid w:val="00D81A1B"/>
    <w:rsid w:val="00D83351"/>
    <w:rsid w:val="00D864B0"/>
    <w:rsid w:val="00DA2517"/>
    <w:rsid w:val="00DA35C6"/>
    <w:rsid w:val="00DA7D67"/>
    <w:rsid w:val="00DB4114"/>
    <w:rsid w:val="00DB5C52"/>
    <w:rsid w:val="00DB6FC6"/>
    <w:rsid w:val="00DD20A3"/>
    <w:rsid w:val="00DD4977"/>
    <w:rsid w:val="00DE7A41"/>
    <w:rsid w:val="00E01FAB"/>
    <w:rsid w:val="00E066EA"/>
    <w:rsid w:val="00E45744"/>
    <w:rsid w:val="00EB7794"/>
    <w:rsid w:val="00EB7B05"/>
    <w:rsid w:val="00EC46B8"/>
    <w:rsid w:val="00ED5242"/>
    <w:rsid w:val="00F01D05"/>
    <w:rsid w:val="00F11866"/>
    <w:rsid w:val="00F201C9"/>
    <w:rsid w:val="00F50EF7"/>
    <w:rsid w:val="00F84864"/>
    <w:rsid w:val="00F96FD8"/>
    <w:rsid w:val="00FB2328"/>
    <w:rsid w:val="00FD5F8E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Props1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6</cp:revision>
  <cp:lastPrinted>2025-07-01T10:55:00Z</cp:lastPrinted>
  <dcterms:created xsi:type="dcterms:W3CDTF">2025-06-27T07:57:00Z</dcterms:created>
  <dcterms:modified xsi:type="dcterms:W3CDTF">2025-07-01T13:38:00Z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